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179" w:rsidRDefault="0000175A" w:rsidP="00217AE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ФУНКЦИОНАЛЬНАЯ  ДИАГНОСТИКА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31.08.12</w:t>
      </w:r>
    </w:p>
    <w:tbl>
      <w:tblPr>
        <w:tblW w:w="10502" w:type="dxa"/>
        <w:tblInd w:w="-20" w:type="dxa"/>
        <w:tblLook w:val="04A0" w:firstRow="1" w:lastRow="0" w:firstColumn="1" w:lastColumn="0" w:noHBand="0" w:noVBand="1"/>
      </w:tblPr>
      <w:tblGrid>
        <w:gridCol w:w="3984"/>
        <w:gridCol w:w="1030"/>
        <w:gridCol w:w="954"/>
        <w:gridCol w:w="639"/>
        <w:gridCol w:w="761"/>
        <w:gridCol w:w="1174"/>
        <w:gridCol w:w="1340"/>
        <w:gridCol w:w="620"/>
      </w:tblGrid>
      <w:tr w:rsidR="0000175A" w:rsidTr="00217AE2">
        <w:trPr>
          <w:trHeight w:val="615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00175A" w:rsidRPr="0000175A" w:rsidRDefault="000017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00175A" w:rsidRPr="0000175A" w:rsidRDefault="000017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00175A" w:rsidRPr="0000175A" w:rsidRDefault="000017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00175A" w:rsidRPr="0000175A" w:rsidRDefault="000017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0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  <w:proofErr w:type="gram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00175A" w:rsidRPr="0000175A" w:rsidRDefault="000017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 всего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00175A" w:rsidRPr="0000175A" w:rsidRDefault="0000175A" w:rsidP="000017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0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согласие</w:t>
            </w:r>
            <w:proofErr w:type="gramEnd"/>
            <w:r w:rsidRPr="0000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BBB59"/>
            <w:vAlign w:val="bottom"/>
            <w:hideMark/>
          </w:tcPr>
          <w:p w:rsidR="0000175A" w:rsidRPr="0000175A" w:rsidRDefault="000017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gramStart"/>
            <w:r w:rsidRPr="0000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  зачисление</w:t>
            </w:r>
            <w:proofErr w:type="gramEnd"/>
          </w:p>
        </w:tc>
      </w:tr>
      <w:tr w:rsidR="0000175A" w:rsidTr="00217AE2">
        <w:trPr>
          <w:trHeight w:val="99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75A" w:rsidRPr="0000175A" w:rsidRDefault="000017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75A" w:rsidRPr="0000175A" w:rsidRDefault="000017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75A" w:rsidRPr="0000175A" w:rsidRDefault="000017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75A" w:rsidRPr="0000175A" w:rsidRDefault="000017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175A" w:rsidRPr="0000175A" w:rsidRDefault="000017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75A" w:rsidRPr="0000175A" w:rsidRDefault="000017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75A" w:rsidRPr="0000175A" w:rsidRDefault="000017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AE2" w:rsidTr="00217AE2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AE2" w:rsidRPr="0000175A" w:rsidRDefault="00217A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Вершинская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Алексеевна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AE2" w:rsidRPr="0000175A" w:rsidRDefault="00217A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AE2" w:rsidRPr="0000175A" w:rsidRDefault="00217A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AE2" w:rsidRPr="0000175A" w:rsidRDefault="00217A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AE2" w:rsidRPr="0000175A" w:rsidRDefault="00217A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AE2" w:rsidRPr="0000175A" w:rsidRDefault="00217A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AE2" w:rsidRPr="0000175A" w:rsidRDefault="003008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зачислению</w:t>
            </w:r>
          </w:p>
        </w:tc>
      </w:tr>
      <w:tr w:rsidR="00300832" w:rsidTr="000543F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832" w:rsidRPr="0000175A" w:rsidRDefault="00300832" w:rsidP="003008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Подвойский</w:t>
            </w:r>
            <w:proofErr w:type="spellEnd"/>
            <w:r w:rsidRPr="0000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 Николаевич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832" w:rsidRPr="0000175A" w:rsidRDefault="00300832" w:rsidP="003008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0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832" w:rsidRPr="0000175A" w:rsidRDefault="00300832" w:rsidP="003008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832" w:rsidRPr="0000175A" w:rsidRDefault="00300832" w:rsidP="003008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832" w:rsidRPr="0000175A" w:rsidRDefault="00300832" w:rsidP="003008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832" w:rsidRPr="0000175A" w:rsidRDefault="00300832" w:rsidP="003008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0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832" w:rsidRDefault="00300832" w:rsidP="00300832">
            <w:r w:rsidRPr="00FA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зачислению</w:t>
            </w:r>
          </w:p>
        </w:tc>
      </w:tr>
      <w:tr w:rsidR="00300832" w:rsidTr="000543F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832" w:rsidRPr="0000175A" w:rsidRDefault="00300832" w:rsidP="0030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75A">
              <w:rPr>
                <w:rFonts w:ascii="Times New Roman" w:hAnsi="Times New Roman" w:cs="Times New Roman"/>
                <w:sz w:val="24"/>
                <w:szCs w:val="24"/>
              </w:rPr>
              <w:t>Акбашева</w:t>
            </w:r>
            <w:proofErr w:type="spellEnd"/>
            <w:r w:rsidRPr="00001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75A"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  <w:r w:rsidRPr="00001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75A">
              <w:rPr>
                <w:rFonts w:ascii="Times New Roman" w:hAnsi="Times New Roman" w:cs="Times New Roman"/>
                <w:sz w:val="24"/>
                <w:szCs w:val="24"/>
              </w:rPr>
              <w:t>Салиховна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832" w:rsidRPr="0000175A" w:rsidRDefault="00300832" w:rsidP="0030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75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832" w:rsidRPr="0000175A" w:rsidRDefault="00300832" w:rsidP="0030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75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832" w:rsidRPr="0000175A" w:rsidRDefault="00300832" w:rsidP="0030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75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32" w:rsidRPr="0000175A" w:rsidRDefault="00300832" w:rsidP="00300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75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832" w:rsidRPr="0000175A" w:rsidRDefault="00300832" w:rsidP="00300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0017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832" w:rsidRDefault="00300832" w:rsidP="00300832">
            <w:r w:rsidRPr="00FA1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зачислению</w:t>
            </w:r>
          </w:p>
        </w:tc>
      </w:tr>
      <w:tr w:rsidR="00B621C9" w:rsidTr="00217AE2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C9" w:rsidRDefault="00B6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1C9" w:rsidRPr="0000175A" w:rsidRDefault="00B6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21C9" w:rsidRPr="0000175A" w:rsidRDefault="00B6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1C9" w:rsidRPr="0000175A" w:rsidRDefault="00B6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1C9" w:rsidRPr="0000175A" w:rsidRDefault="00B6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C9" w:rsidRPr="0000175A" w:rsidRDefault="00B6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C9" w:rsidRDefault="00B6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1C9" w:rsidRPr="0000175A" w:rsidRDefault="00B62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75A" w:rsidTr="00217AE2">
        <w:trPr>
          <w:gridAfter w:val="1"/>
          <w:wAfter w:w="620" w:type="dxa"/>
          <w:trHeight w:val="315"/>
        </w:trPr>
        <w:tc>
          <w:tcPr>
            <w:tcW w:w="98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4D79B"/>
            <w:noWrap/>
            <w:hideMark/>
          </w:tcPr>
          <w:p w:rsidR="0000175A" w:rsidRPr="0000175A" w:rsidRDefault="000017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017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места</w:t>
            </w:r>
            <w:proofErr w:type="gramEnd"/>
            <w:r w:rsidRPr="000017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возмещением затрат на обучение (договор) 2 места</w:t>
            </w:r>
          </w:p>
        </w:tc>
      </w:tr>
      <w:tr w:rsidR="0000175A" w:rsidTr="00217AE2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75A" w:rsidRPr="0000175A" w:rsidRDefault="000017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Яценко Анна Алексеевна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75A" w:rsidRPr="0000175A" w:rsidRDefault="000017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0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proofErr w:type="gram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75A" w:rsidRPr="0000175A" w:rsidRDefault="000017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75A" w:rsidRPr="0000175A" w:rsidRDefault="000017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75A" w:rsidRPr="0000175A" w:rsidRDefault="000017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75A" w:rsidRPr="0000175A" w:rsidRDefault="000017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17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75A" w:rsidRPr="0000175A" w:rsidRDefault="000017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17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00175A" w:rsidTr="00217AE2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75A" w:rsidRPr="0000175A" w:rsidRDefault="0000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5" w:colLast="5"/>
            <w:proofErr w:type="spellStart"/>
            <w:r w:rsidRPr="0000175A">
              <w:rPr>
                <w:rFonts w:ascii="Times New Roman" w:hAnsi="Times New Roman" w:cs="Times New Roman"/>
                <w:sz w:val="24"/>
                <w:szCs w:val="24"/>
              </w:rPr>
              <w:t>Айдиева</w:t>
            </w:r>
            <w:proofErr w:type="spellEnd"/>
            <w:r w:rsidRPr="00001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75A">
              <w:rPr>
                <w:rFonts w:ascii="Times New Roman" w:hAnsi="Times New Roman" w:cs="Times New Roman"/>
                <w:sz w:val="24"/>
                <w:szCs w:val="24"/>
              </w:rPr>
              <w:t>Гюльженнет</w:t>
            </w:r>
            <w:proofErr w:type="spellEnd"/>
            <w:r w:rsidRPr="00001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75A">
              <w:rPr>
                <w:rFonts w:ascii="Times New Roman" w:hAnsi="Times New Roman" w:cs="Times New Roman"/>
                <w:sz w:val="24"/>
                <w:szCs w:val="24"/>
              </w:rPr>
              <w:t>Нажмутдиновна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75A" w:rsidRPr="0000175A" w:rsidRDefault="0000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75A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proofErr w:type="gram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75A" w:rsidRPr="0000175A" w:rsidRDefault="0000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7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75A" w:rsidRPr="0000175A" w:rsidRDefault="0000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7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75A" w:rsidRPr="0000175A" w:rsidRDefault="0000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75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75A" w:rsidRPr="0000175A" w:rsidRDefault="000017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75A" w:rsidRPr="0000175A" w:rsidRDefault="000017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bookmarkEnd w:id="0"/>
    </w:tbl>
    <w:p w:rsidR="00E86F34" w:rsidRPr="00E86F34" w:rsidRDefault="00E86F34">
      <w:pPr>
        <w:rPr>
          <w:rFonts w:ascii="Times New Roman" w:hAnsi="Times New Roman" w:cs="Times New Roman"/>
          <w:b/>
          <w:sz w:val="24"/>
          <w:szCs w:val="24"/>
        </w:rPr>
      </w:pPr>
    </w:p>
    <w:sectPr w:rsidR="00E86F34" w:rsidRPr="00E86F34" w:rsidSect="00E86F3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34"/>
    <w:rsid w:val="0000175A"/>
    <w:rsid w:val="00196012"/>
    <w:rsid w:val="00217AE2"/>
    <w:rsid w:val="00300832"/>
    <w:rsid w:val="0078400D"/>
    <w:rsid w:val="007F0E95"/>
    <w:rsid w:val="0098367E"/>
    <w:rsid w:val="00B621C9"/>
    <w:rsid w:val="00CA0678"/>
    <w:rsid w:val="00DB1227"/>
    <w:rsid w:val="00E86F34"/>
    <w:rsid w:val="00EA7E0E"/>
    <w:rsid w:val="00EE4179"/>
    <w:rsid w:val="00F6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57544-7A21-4E40-B5F4-50BE154B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F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Веденкина Юлия Владимировна</dc:creator>
  <cp:keywords/>
  <dc:description/>
  <cp:lastModifiedBy>Шахиджанова Светлана Валерьевна</cp:lastModifiedBy>
  <cp:revision>3</cp:revision>
  <dcterms:created xsi:type="dcterms:W3CDTF">2022-08-22T11:38:00Z</dcterms:created>
  <dcterms:modified xsi:type="dcterms:W3CDTF">2022-08-22T11:39:00Z</dcterms:modified>
</cp:coreProperties>
</file>